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EF" w:rsidRPr="00C53CFE" w:rsidRDefault="00051FEF" w:rsidP="001C700A">
      <w:pPr>
        <w:rPr>
          <w:sz w:val="14"/>
          <w:szCs w:val="14"/>
        </w:rPr>
      </w:pPr>
    </w:p>
    <w:tbl>
      <w:tblPr>
        <w:tblW w:w="4898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5"/>
        <w:gridCol w:w="334"/>
        <w:gridCol w:w="3842"/>
        <w:gridCol w:w="2693"/>
        <w:gridCol w:w="2007"/>
        <w:gridCol w:w="798"/>
        <w:gridCol w:w="742"/>
        <w:gridCol w:w="1183"/>
        <w:gridCol w:w="996"/>
        <w:gridCol w:w="1419"/>
        <w:gridCol w:w="1502"/>
      </w:tblGrid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>POWIAT JĘDRZEJOWSKI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Dom Pomocy Społecznej w Mnichowie, NIP 656 19 86 852, REGON 291168432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Mnichów 135,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1.1 Dom Pomocy Społecznej w Mnichowie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Pomocy Społecznej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Pomieszczenie Biurowe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135/9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4 014,00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01.08.2014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Dom Pomocy Społecznej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Dom Pomocy Społecznej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174 052,23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Pomocy Społecznej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Klatka Schodowa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674,33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Pomocy Społecznej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 nr. 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Pomocy Społecznej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 nr. 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135/1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7,08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Pomocy Społecznej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 nr. 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135/4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14,17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178 795,82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 xml:space="preserve">Liceum Ogólnakształcące im. M. Reja, NIP 656 18 59 496, REGON 000228424 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11-go Listopada 37,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1.2 Liceum Ogólnokształcące im. M. Reja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Liceum Ogólnokształcące im. M. Reja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Liceum Ogólnokształcące - Wejście Główne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48 948,00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Liceum Ogólnokształcące im. M. Reja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Sala Gimnastyczna LO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15 055,00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Liceum Ogólnokształcące im. M. Reja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Liceum Ogólnokształcące - Biblioteka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24 871,40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88 874,40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Muzeum im. Przypkowskich w Jędrzejowie, NIP 656 20 42 432, REGON 291199059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Pl. T. Kościuszki 8,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1.3 Muzeum im. Przypkowskich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Muzeum im. Przypkowskich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Muzeum im. Przypkowskich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27 942,00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Muzeum im. Przypkowskich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Muzeum Przypkowskich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Muzeum im. Przypkowskich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Muzeum im. Przypkowskich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2 384,00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30 901,00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Powiatowy Zespół Placówek Pomocy Dziecku i Rodzinie im. Ireny Mrożewskiej w Nagłowicach, NIP 657 23 12 475, REGON 260411180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Kacpra Walewskiego 6, 28-362 Nagłowice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1.4 Powiatowy Zespół Placówek Pomocy Dziecku i Rodzinie im. Ireny Mrożewskiej w Nagłowicach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 im. Ireny Mrożewskiej w Nagłowicach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P. D. DZ. Mieszk.-Muzeum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179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8 313,00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 im. Ireny Mrożewskiej w Nagłowicach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Dziecka - Kotłownia - Pralnia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 im. Ireny Mrożewskiej w Nagłowicach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Dziecka - Kotłownia - Pralnia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 im. Ireny Mrożewskiej w Nagłowicach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Dziecka (Garaż)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 im. Ireny Mrożewskiej w Nagłowicach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Dziecka - Oświetlenie Klatki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 im. Ireny Mrożewskiej w Nagłowicach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Zespół Placówek Pomocy Dziecku i Rodzinie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Kacpra Walewskiego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Nagłowice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30 683,00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40 005,00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 xml:space="preserve">Specjalny Ośrodek Szkolno-Wychowawczy w Jędrzejowie, NIP 656 18 12 454, REGON 000195239 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Krzywoustego 4,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1.5 Specjalny Ośrodek Szkolno-Wychowawczy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Specjalny Ośrodek Szkolno-Wychowawczy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Specjalny Ośrodek Wychowawczy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9 707,00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Specjalny Ośrodek Szkolno-Wychowawczy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Internat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Krzywoustego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29 863,00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Specjalny Ośrodek Szkolno-Wychowawczy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Internat Szkoły Specjalnej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 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26 018,00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65 588,00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Starostwo Powiatowe w Jędrzejowie, NIP 656 18 55 920, REGON 291019270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11-go Listopada 83,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1.6 Starostwo Powiatowe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( Wydział Komunikacji)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Armii Krajowej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(lokal-G11)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Armii Krajowej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42 872,00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Wydział Geodezji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Armii Krajowej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31 459,00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Starostwo Powiatowe w Jędrzejowie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ul. Armi Krajowej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46 260,00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123 591,00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Zarząd Dróg Powiatowych w Jędrzejowie, NIP 656 18 59 473, REGON 299943379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Okrzei 83,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1.7 Zarząd Dróg Powiatowych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Zarząd Dróg Powiatowych w Jędrzjowie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Administracyjny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9 444,00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Zarząd Dróg Powiatowych w Jędrzjowie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Sterownik Sygnalizacji Świetlnej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Przypkowskiego-Chrobrego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2 455,00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Zarząd Dróg Powiatowych w Jędrzjowie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Obwód Drogowy Stacyj Łany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Łany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8 094,00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Zarząd Dróg Powiatowych w Jędrzjowie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Obwód Drogowy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34 993,00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Szkół Centrum Kształcenia Praktycznego im. Macieja Rataja w Krzelowie, NIP 656 15 39 389, REGON 291175969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Krzelów 39, 28-340 Sędziszów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1.8 Zespół Szkół Centrum KształceniaPraktycznego im. Macieja Rataja w Krzelowie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Gospodarstwo Rolne-Pomo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22 899,00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8 560,60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Hydrofornia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5 249,00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Zasilanie Kotłowni CO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49 161,00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Zasilanie Zespołu Szkół Centrum Kształcenia Praktycznego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45 501,20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 Służbowe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Centrum Kształcenia Praktycznego im. Macieja Rataja w Krzelowie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 Służbowe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Krzelów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 36/10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131 891,80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Szkół Ponadgimnazjalnych w Wodzisławiu, NIP 656 18 57 876, REGON 292444006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Szkolna 4, 28-330 Wodzisław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1.9 Zespół Szkół Ponadgimnazjalnych w Wodzisławiu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w Wodzisławiu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Liceum Ogólnokształcące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28-330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Wodzisław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908,39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w Wodzisławiu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Internat - Liceum Ogólnokształcące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28-330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Wodzisław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43 989,60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44 897,99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Szkół Ponadgimnazjalnych nr 1 im. Ks. St. Konarskiego w Jędrzejowie, NIP 656 18 57 698, REGON 290339216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Przypkowskigo 49,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1.10 Zespół Szkół Ponadgimnazjalnych nr 1 im. Ks. St. Konarskiego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nr 1 im. Ks. St. Konarskiego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Hala Sportowa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7 305,70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nr 1 im. Ks. St. Konarskiego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Zespołu Szkół Ponadgimnazjalnych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62 183,00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69 488,70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 Szkół Ponadgimnazjalnych nr 2 im, Gen. Stefana Roweckiego "Grota" w Jędrzejowie, NIP 656 18 59 504, REGON 000181036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Okrzei 63,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1.11 Zespół  Szkół Ponadgimnazjalnych nr 2 im, Gen. Stefana Roweckiego "Grota"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nr 2 im. Gen. Stefana Roweckiego "Grota"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Budynki ZSP Nr 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49B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28 231,00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nr 2 im. Gen. Stefana Roweckiego "Grota"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Technikum Mechaniczne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72 010,00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Ponadgimnazjalnych nr 2 im. Gen. Stefana Roweckiego "Grota"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Warsztaty Szkolne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113 241,00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Powiatowy Urząd Pracy, NIP 656 17 11 782, REGON 291144911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Okrzei 49B,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1.12 Powiatowy Urząd Pracy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01.08.2014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Urząd Pracy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Powiatowy Urząd Pracy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49B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44 727,00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44 727,00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>GMINA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Jędrzejów, NIP 656 22 13 098, REGON 291009774</w:t>
            </w:r>
          </w:p>
        </w:tc>
      </w:tr>
      <w:tr w:rsidR="00051FEF" w:rsidRPr="0092587D" w:rsidTr="0092587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Listopada 33, 28-300 Jędrzejów</w:t>
            </w:r>
          </w:p>
        </w:tc>
      </w:tr>
      <w:tr w:rsidR="00051FEF" w:rsidRPr="0092587D" w:rsidTr="0092587D">
        <w:trPr>
          <w:trHeight w:val="300"/>
        </w:trPr>
        <w:tc>
          <w:tcPr>
            <w:tcW w:w="45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 Gmina Jędrzejów - Oświetlenie Uliczne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trHeight w:val="18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3 886,67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Torowa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2 998,33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Partyz. Daszyńsk. Strażacka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7 935,00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Cicha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12 895,00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Klasztorna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33 451,67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Słoneczna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25 446,67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Słowiańska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14 201,67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Skrzyżowanie Łęczyn Mały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53 363,33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Pińczowska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41 796,67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53 905,00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Piastowska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5 933,33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Parkowa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34 048,33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Barbary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42 780,00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61 923,33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126 441,67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3-go Maja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31 736,67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Kilińskiego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25 183,33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Osiedle 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33 616,67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Górna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9 435,00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Pińczowska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Pińczowska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17 326,67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Krzywa, Zielona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32 386,67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Ogrodowa, Kielecka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69 108,33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trHeight w:val="300"/>
        </w:trPr>
        <w:tc>
          <w:tcPr>
            <w:tcW w:w="1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Marii Konopnickiej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48 873,33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29 866,67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27 140,00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Głowackiego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81 323,33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20 338,33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Przemysłowa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43 930,00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Przemysłowa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36 798,33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77 586,67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Konarskiego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17 410,00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17 278,33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 PZU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41 630,00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 RDP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17 056,67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3-go Maja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62 416,67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Al. Piłsudskiego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84 211,67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96 713,33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 k/Browaru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49 785,00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2 301,67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Kościelna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12 348,33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Murawiec k/BPH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25 655,00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Topolowa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9 143,33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 k/Lok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49 758,33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19 933,33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Pstrowskiego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11 021,67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 - Zamoście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19 758,33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Murawiec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24 666,67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Osiedle Murawiec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31 163,33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Oś. Zachód Nr 6 k/Apteki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22 703,33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9 253,33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7 633,33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Przemysłowa STW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15 101,67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Cmentarna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12 976,67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Partyzantów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63 566,67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 Nr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13 710,00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Zamoście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42 588,33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25 398,33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Topolowa k/Górna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7 983,33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Topolowa k/Browar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13 780,00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Batalionów Chłopskich, Sobieskiego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47 848,33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Oś. Reymonta B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24 466,67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Dojazd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14 013,33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3 931,67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Daszyńskiego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3 256,67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23 223,33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Listopada, 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34 193,33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Laskow k/Sudoł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16 631,67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Laskow k/za Klasztor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46 596,67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8 895,00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Szansa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6 898,33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 X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16 820,00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Wilanowska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3 685,00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Dygasińskiego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14 733,33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Jesionna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3 736,67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20 563,33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- Warszawska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9 215,00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- Warszawska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6 381,67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- Skrzyżownie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9 553,33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IV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14 283,33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13 628,33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13 710,00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 Diament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19 190,00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Laczyn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17 716,67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Laczyn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7 365,00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Laczyn Mały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26 538,33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Laczyn Mały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6 253,33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 - Borow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8 828,33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4 891,67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7 590,00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6 500,00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14 580,00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5 488,33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 VII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6 405,00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Duży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5 133,33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Mały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9 228,33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151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4 283,33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 - Zatorze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17 256,67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Sroniów Zatorze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20 205,00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12 946,67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 Krzyżówka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3 751,67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 Krzyżówka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8 408,33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Sudół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18 060,00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Sudół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Sudół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18 803,33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15 330,00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9 746,67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16 690,00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Cierno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8 790,00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Cierno - Parcela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3 515,00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Cierno Prząsław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20 570,00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Cierno Prząsław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9 996,67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2 870,00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10 645,00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 - Kopaniny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1 371,67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Lasków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9 630,00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Lasków 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4 860,00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Wilanów - Lasków IV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28 601,67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Lasków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13 153,33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Lasków IV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6 226,67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Lasków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4 783,33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9 791,67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14 310,00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Cegła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4 905,00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Podlaszcze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5 121,67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8 370,00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 IV k/szkoły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6 578,33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 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17 080,00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 VI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5 231,67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Ignacówka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29 420,00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Kulczyzna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30 208,33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5 416,67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7 660,00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9 313,33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13 198,33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 Górki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13 146,67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 Górki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4 051,67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 - Szkoła Specjalna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26 296,67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Podzagaje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7 805,00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 bloki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7 071,67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8 638,33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14 285,00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Borki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13 750,00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Borki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8 205,00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Mogiły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15 685,00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Jasionna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19 685,00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Jasionna Lścin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22 150,00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Lścin - Niebyła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4 058,33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Wólka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4 351,67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Wólka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Chwaścice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7 290,00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Czarnocice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7 998,33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Wólka - Brzeźnica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3 665,00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Chwaścice - Folwark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6 996,67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Gozna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9 466,67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Gozna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5 346,67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Gozna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7 126,67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Brus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22 313,33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Brus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2 996,67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13 008,33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10 891,67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Wygoda k/Brusa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6 833,33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Książe Skroniów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19 801,67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Brynica Sucha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13 235,00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Piaski Kopaniny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27 025,00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6 578,33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24 095,00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8 880,00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Wolica - Rakówek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16 801,67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Wolica Kółko Rolnicze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8 990,00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Piaski Kopaniny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18 465,00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3 171,67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16 673,33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13 861,67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Obwodnicy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71 293,33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3 478 716,67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Administracja i Obsługa przy Urzędzie Miejskim w Jędrzejowie, NIP 656 23 16 935, REGON 260443233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Listopada 33A,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 Administracja i Obsługa przy Urzędzie Miejskim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Plac Targowy - Oświetlenie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Głowackiego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38 225,00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Pawilon Handlowy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Głowackiego - Plac Targowy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Urzędu M. i G.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 "A"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83 103,33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33B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11 616,67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Pomieszczenie Magazynowo-Biurowe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4 823,33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Towarowy "Piast"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Plac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17 835,93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Administracja i Obsługa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Administracyjno-Biurowy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74 152,00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230 062,93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Centrum Kultury w Jędrzejowie, NIP 656 14 95 769, REGON 000668034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Al. J. Piłsudskiego 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2.3 Centrum Kultury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Centrum Kultury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Dom Kultury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Al.. J. Piłsudskiego 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160 277,00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160 277,00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Jędrzejów, NIP 656 22 13 098, REGON 291009774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Listopada 33,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2.4 Gmina Jędrzejów - Pozostałe Obiekty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5 442,50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Potok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6 810,00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po Przedszkolu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Sudół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Sudół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5 360,00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3 662,50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10 565,00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Stara świetlica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Łączyn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Łączyn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5 188,33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wiejska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23 142,50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Wolica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2 190,00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Chwaścice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Chwaścice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po szkole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Chwaścice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Chorzewa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Sudół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Sudół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769,00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Jasionna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Brynica Sucha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Brynica Sucha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2 423,33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Klasztoru Cystersów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Klasztorna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22 812,50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Miasteczko ruchu drogowego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Dz. 319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Ludowy i strażaka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4 500,00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Jędrzejów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Boisko Sportowe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Ogrodowa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1 197,67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96 264,17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Nr 3 w Jędrzejowie, NIP 656-17-77-396, REGON 733375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Reymonta 1,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2.5 Szkoła Podstawowa Nr 3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3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Podstwowa Nr 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6 020,00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6 020,00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Gimnazjum Nr 1 , NIP 656-20-53-832, REGON 292371968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Ogrodowa 10,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2.6 Gimnazjum Nr 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Gimnazjum Nr 1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Gimnazjum Nr 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Ogrodowa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48 880,00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48 880,00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Gminny Zespół Obsługi Szkół i Przedszkoli, NIP 656-14-75-933, REGON 290622159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11-go Listopada 33,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2.7 Gminny Zespół Obsługi Szkół i Przedszkoli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Gminny Zespół Obsługi Szkół i Przedszkoli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Pomieszczenia Biurowe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10 330,00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10 330,00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Przedszkole Nr 1 w Jędrzejowie, NIP 656-17-77-261, REGON 290015152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Mieszka I 9,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2.8 Przedszkole Nr 1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Nr 1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Zasilanie Przedszkola Nr 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135 568,00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135 568,00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Szkół -SP 4 i Gimn.nr 2, NIP 656-17-50-629, REGON 290530150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Przypkowskiego 43,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2.9 Zespół Szkół -Szkoła Podstawowa Nr 4 i Gimnazjum Nr 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-SP 4 i Gimn.nr 2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i Gimnazjum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90 457,00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-SP 4 i Gimn.nr 2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4 - Kuchnia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23 968,00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114 425,00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Przedszkole Nr 2 w Jędrzejowie, NIP 656-17-77-255, REGON 290015123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11-go Listopada 113A,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2.10 Przedszkole Nr 2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Nr 2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Przdszkole Nr 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113A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21 905,00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Nr 2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Przdszkole Nr 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113A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23 885,00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Przedszkole Nr 3 w Jędrzejowie, NIP 656-17-77-249, REGON 290015130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Kościelna 16,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2.11 Przedszkole Nr 3 w Jędrzjowie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Nr 3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Nr 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Kościelna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16 290,00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16 290,00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Piaskach, NIP 656-17-77-344, REGON 7333079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Piaski 83,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2.12 Szkoła Podstawowa w Piaskach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Piaskach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7 755,00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Piaskach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Piaski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9 160,00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Jasionnie, NIP 656-17-77-373, REGON 733398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Jasionna 8, 28-300 Jasionna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2.13 Szkoła Podstawowa w Jasionnie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Jasionnie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Jasionna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9 135,00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9 135,00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Łysakowie, NIP 656-17-77-367, REGON 733406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Łysaków,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2.14 Szkoła Podstawowa w Łysakowie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Łysakowie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5 645,00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Łysakowie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Łysakowie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Łysakowie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Łysakowie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Łysaków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12 358,33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19 273,33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Mnichowie, NIP 656-17-77-350, REGON 1216995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Mnichów 72,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2.15 Szkoła Podstawowa w Mnichowie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Mnichowie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72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6 975,00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6 975,00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Nr 2, NIP 656-17-77-404, REGON  733369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Przypkowskiego 12,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2.16 Szkoła Podstawowa Nr 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2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18 925,00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2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37 475,00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56 400,00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Podchonjach, NIP 656-17-77-338, REGON 733040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Podchojny 106,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2.17 Szkoła Podstawowa w Podchojnach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 Szkoła Podstawowa w Podchojnach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Podchojny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12 551,67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12 551,67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Potoku Wielkim, NIP 656-17-77-321, REGON 733056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Potok Wielki 9,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2.18 Szkoła Podstawowa w Potoku Wielkim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Potoku Wielkim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Potok Wielki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31 870,00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31 870,00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Prząsławiu, NIP 656-17-77-315, REGON 260654065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Prząsław 55,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2.19 Szkoła Podstawowa w Prząsławiu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Prząsławiu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23 848,33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23 848,33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Rakowie, NIP 656-17-77-309, REGON 733085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Raków 45,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2.20 Szkoła Podstawowa w Rakowie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Rakowie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Nauczyciela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40 572,00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Rakowie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107 408,00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147 980,00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Skroniowie, NIP 656-17-77-290, REGON 260654102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Skroniów 75,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2.21 Szkoła Podstawowa w Skroniowie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Skroniowie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Skroniów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75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30 853,33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30 853,33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Podstwowa Nr 3 w Jędrzejowie Filia w Węgleńcu, NIP 656 17 77 396, REGON 733375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Węgleniec 1,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2.22 Szkoła Podstawowa Nr 3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3 w Jędrzejowie Filia w Węgleńcu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Nr 3 w Jędrzejowie Filia w Węgleńcu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5 520,00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5 873,33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Miejsko-Gminna Biblioteka Publiczna w Jędrzejowie, NIP 656 22 55 010, REGON 291211671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Listopada 33B,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2.23 Miejsko-Gminna Biblioteka Publiczna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Miejsko-Gminna Biblioteka Publiczna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Biblioteka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33d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12 110,00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Miejsko-Gminna Biblioteka Publiczna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Biblioteka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12 673,33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Ośrodek Pomocy Społecznej Miasta i Gminy, NIP 656 12 58 383, REGON 003675595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Listpada 113B,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2.24 Ośrodek Pomocy Społecznej Miasta i Gminy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Pomocy Społecznej Miasta i Gminy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OPS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ul. 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113B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54 800,00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54 800,00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Pływalnia Miejska w Jędrzejowie, NIP 656 20 15 122, REGON 291201572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F. Przypkowskiego 43,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2.25 Pływalnia Miejska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Pływalnia Miejska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Zasilanie Zalewu Miejskiego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Okrzei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dz. 6/6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21 888,33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Pływalnia Miejska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Zasilanie Pływalni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7 373,45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Pływalnia Miejska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Zalew Miejski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Parkowa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dz. nr 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62 716,67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91 978,45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Zakład Podstawowej Opieki Zdrowotnej w Jędrzejowie, NIP 656 18 55 966, REGON 290464594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Chrobrego 4,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2.26 Zakład Podstawowej Opieki Zdrowotnej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Podstawowej Opieki Zdrowotnej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Przychodnia Rejonowa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28 943,33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Podstawowej Opieki Zdrowotnej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Przychodnia Rejonowa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Chrobrego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43 250,00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Podstawowej Opieki Zdrowotnej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Wiejski 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4 890,00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Podstawowej Opieki Zdrowotnej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 - Klatka Schodowa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Chrobrego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77 270,00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Zakład Usług Komunalnych w Jędrzejowie, NIP 656 22 37 302, REGON 260064205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Reymonta 21,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2.27 Zakład Usług Komunalnych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01.05.2014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Szalet Miejski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Patryzantów - koło banku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14 843,33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Kotłownia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2 118,33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11 650,00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2 061,67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i Kotłownia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2 683,33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3 465,00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Przemysłowa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7A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20 620,00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Przypkowskiego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2 093,33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Lokal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Kielecka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15/1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Lokal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Kielecka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15/1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Wielorodzinny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Prząsław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Blok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Zagaje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ZUK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Chorzewa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Usług Komunalnych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ZUK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132/40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2014-05-01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61 531,67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>GMINA SŁUPIA JĘDRZEJOWSKA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Słupia Jędrzejowska, NIP 656 22 14 287, REGON 291010694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Słupia 257, 28-350 Słupia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3.1 Gmina Słupia Jędrzejowska - Oświetlenie Uliczne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2 520,00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7 753,00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Lecznica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3 021,00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Szkoła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2 941,00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1 Gorzelnia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Kolonia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578,00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Kolonia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Nowa Wieś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Nowa Wieś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1 385,00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Nowa Wieś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1 647,00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Wywła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3 710,00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Wywła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3 410,00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Bór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Piaski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706,00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Gawrony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708,00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Gawrony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729,00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2 092,00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Sprowa Gawrony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664,00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897,00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1 023,00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 Młyn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 Kolonia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 Kolonia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1 431,00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 Kościół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2 725,00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Jasieniec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1 566,00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Jasieniec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Jasieniec 4 k51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Jasieniec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1 402,00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Sieńsko 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Sieńsko 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5 109,00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Sieńsko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714,00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Sieńsko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Sieńsko 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Sieńsko 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Różnica IV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1 897,00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Różnica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2 458,00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Różnica 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1 136,00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Rawka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Rawka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1 983,00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Dąbrowica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1 216,00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Dąbrowica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Radszków 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1 019,00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1 592,00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S.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S.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S.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1 191,00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S. 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S. 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1 713,00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N. 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N. 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1 248,00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N. 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N. 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N. 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Węgrzynów Stary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Wielkopole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1 897,00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IV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721,00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VI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VII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Raszków III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89 829,00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Biuro Obsługi Szkół Słupia Jędrzejowska, NIP 656 17 95 282, REGON 290641040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Słupia Jędrzejowska 281, 28-350 Słupia Jędrzejowska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 xml:space="preserve">3.2 Biuro Obsługi Szkół Słupia Jędrzejowska 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Biuro Obsługi Szkół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w Słupi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43 342,60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43 342,60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Słupia Jędrzejowska, NIP 656 22 14 287, REGON 291010694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Słupia 257, 28-350 Słupia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3.3 Gmina Słupia Jędrzejowska - Pozostałe Obiekty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 Nowa Wieś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Nowa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Różnica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Różnica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2 195,00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Jasieniec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Jasieniec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Sieńsko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Sieńsko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1 964,00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Węgrzynów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Węgrzynów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Obiechów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Obiechów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Dąbrowica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Dąbrowica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Sportowa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78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Sprowa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3 507,00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Stara szkoła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Wywła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Wywła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7 243,00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Dom  Ludowy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Rawka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Rawka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Raszków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Raszków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3 086,00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7 761,00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Świetlica Wiejska (Dom Kultury)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7 279,00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Zakład Fryzjerski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150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Budynek Administracyjny Urzędu Gminy (Przedszkole)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22 973,00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Dom Ludowy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Wielkopole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Wielkopole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Oświetlenie budynku Gminy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1 120,00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Wywła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Sieńsko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111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Sieńsko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Apteka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Pompownia ścieków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Nowa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dz.116/2010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2 912,00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Przepompownia ścieków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3 867,00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Pomieszczenie socjalne/Ośrodek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17 211,00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Mieszkanie rotacyjne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Różnica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Gmina Słupia Jędrzejowska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Mieszkanie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Słupia Jędrzejowska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2587D">
              <w:rPr>
                <w:rFonts w:ascii="Calibri" w:hAnsi="Calibri" w:cs="Arial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86 324,00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im. Bohaterów Armii Krajowej w Obiechowie, NIP 656 20 47 576, REGON 1217233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Obiechów 47, 28-350 Obiechów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3.4 Szkoła Podstawowa im. Bohaterów Armii Krakowej w Obiechowie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im. Bohaterów Armii Krajowej w Obiechowie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Obiechów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Obiechów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6 175,00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6 175,00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Zakład Gospodraki Komunalnej w Słupi Jędrzejowskiej, REGON 260442676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Słupia Jędrzejowska 153, 28-350 Słupia Jędrzejowska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3.5 Zakład Gospodarki Komunalnej w Słupi Jędrzejowskiej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w Słupi Jędrzejowskiej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Zakładu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5 502,00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w Słupi Jędrzejowskiej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Zakładu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1 101,00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w Słupi Jędrzejowskiej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Punkt Skupu Żywca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Słupia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6 687,00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>GMINA OKSA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Oksa, NIP 656 22 14 821, REGON 2911010435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Włoszczowska 22, 28-363 Oksa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4.1 Gmina Oksa - Oświetlenie uliczne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01.04.2015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Kanice Nowe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800,25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Kanice Nowe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613,50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Kanice Nowe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1354,50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 (Nowe Kanice)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257,25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Rembiechowa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3202,50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Rembiechowa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2106,75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Debina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815,25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 st. 68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311,25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Debina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443,25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9330,75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Podlesie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2331,75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Ogrody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4772,25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5412,75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Węlgeszyn - Łopata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6398,25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Zakrzów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1646,25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 - Zalesie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4147,50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 79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3703,50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 34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4002,00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 k/szkoły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2104,50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Rzeszówek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2040,75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Rzeszówek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1718,25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Mokra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1157,25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Modrzewiowa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Kościelna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M.Reja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5673,00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Kościelna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3192,75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 k/szkoły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7614,75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 k/gorzelni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8455,50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Włoszczowska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2875,50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 k/ośrodka zdrowia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5833,50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1866,75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Cmentarna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1869,75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Brzozowa Leśna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2734,50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Popowice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Popowice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Popowice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1717,50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Popowice - Zasmuga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Tyniec Dzier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826,50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Tyniec Kolonia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3863,25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Tyniec - wieś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1585,50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Tyniec Gawrony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1635,75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Kanice Stare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1409,25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Zakrzów k/stawu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1372,50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Zakrzów Wrona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1553,25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1452,75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1234,50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2021,25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2195,25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3216,75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Pawęzów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771,75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Pawęzów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Rzeszówek PGR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548,25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Rzeszówek - Serwitut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1509,00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Pawęzów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 st. 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2331,75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134926,50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Oksa, NIP 291 22 14 821, REGON 2911010435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Włoszczowska 22, 28-363 Oksa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4.2 Gmina Oksa - Pozostałe obiekty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01.04.2015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801,00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71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1413,00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Tyniec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100,50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Ludowy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 - Dębina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137,25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261,75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1031,25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Rzeszówek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93,75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Popowice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283,50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Urzad Gminy - magazyn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Włoszczowska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Tyniec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226,50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Boisko Sportowe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Modrzewiowa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Rembiechowa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1997,25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1833,00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administracyjny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Włoszczowska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22A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3807,75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Urząd Gminy - biuro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Włoszczowska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6025,50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Błogoszów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6435,75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Zasilanie pomp Hydroforni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Włoszczowska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13146,00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Stacja Wodociagowa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17362,13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3530,25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Ujęcie Wody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10687,16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69279,79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Przedszkole Samorządowe w Oksie, NIP 656 18 16 133, REGON 290005389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Jędrzejowska 16, 28-363 Oksa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4.3 Przedszkole Samorządowe w Oksie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01.04.2015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Samorządowe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Samorządowe w Oksie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Jedrzejowska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Węgleszynie, NIP 656 23 01 951, REGON 001217316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Węgleszyn 51A, 28-363 Oksa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4.4 Szkoła Podstawowa w Węgleszynie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01.04.2015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 Węgleszyn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Węgleszyn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51A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2333,33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Zespoł Placowek Oświatowych w Oksie, NIP 656 23 01 974, REGON 260167655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Pl. M. Reja 19, 28-363 Oksa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4.5 Zespoł Placowek Oświatowych w Oksie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01.04.2015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ZPO Oksa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Placówek Oświatowych w Oksie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Pl. M. Reja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Oksa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2015-04-01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 xml:space="preserve">GMINA IMIELNO 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Imielno, NIP 656 22 90 408,REGON 291010116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Cmentarna 7,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5.1 Gmina Imielno - Oświetlenie Uliczne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Dzierszyn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10 558,00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Opatkowice-Kaweczyn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7 703,00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Murowane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3 018,00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Grudzyny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4 187,00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Opatkowice-Mierzwin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2 404,00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Pojalowse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6 777,00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Drewniane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3 655,00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Mierzwin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13 141,00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Cysterskie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1 471,00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Cysterskie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996,00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4 903,00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913,80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III3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1 437,00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8 383,00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3 627,00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3 403,00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809,00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26-400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1 605,00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1 649,00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Jakubów-Kolonia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IV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1 377,00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2 786,00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5 077,00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IV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2 222,00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V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3 205,00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Wygoda k/Motkowic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2 383,00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Wygoda k/Motkowic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2 689,00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2 179,00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640,10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2 387,00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1 801,00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1 721,00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Bełk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2 838,00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Bełk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704,30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Borszowice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3 315,00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Borszowice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942,00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793,00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Rajchotka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1 894,00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Karczunek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2 004,00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132 597,20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Imielno, NIP 656 22 90 408,REGON 291010116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Cmentarna 7,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5.2 Gmina Imielno - Pozostałe Obiekty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Borszowice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Borszowice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Jakubów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Przepompownia Wody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5 032,00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Helenówka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Mierzwin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Mierzwin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Murowane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1 780,00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Sobowice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1 809,00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Grudzyny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Grudzyny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Budynek Urzędu Gminy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20 133,00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Dzierszyn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Dzierszyn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Zegartowice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Zegartowice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Zegartowice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Zegartowice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Hydrofornia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43 122,00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Zasilanie Hydroforni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1 416,92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Ujęcie Wody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Murowane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49 461,00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Przepompownia Wody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Dalechowy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5 819,00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Remiza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OSP-Remiza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829,00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Urząd Gminy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Grudzyny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Grudzyny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Imielno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Urząd Gminy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Grudzyny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Grudzyny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134 069,92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Gminna Biblioteka Publiczna, NIP 656 22 43 277, REGON 260024022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Głowna 2,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5.3 Gminna Biblioteka Publiczna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Gminna Biblioteka Publiczna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Biblioteka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Główna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Gminna Biblioteka Publiczna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Biblioteka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Nadnidziańska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93CDDD"/>
                <w:sz w:val="14"/>
                <w:szCs w:val="14"/>
              </w:rPr>
            </w:pPr>
            <w:r w:rsidRPr="0092587D">
              <w:rPr>
                <w:rFonts w:ascii="Calibri" w:hAnsi="Calibri"/>
                <w:color w:val="93CDDD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2 051,00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Gminny Ośrodek Zdrowia, NIP 656 18 55 883,REGON 290035143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Cmentarna 5,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5.4 Gminny Ośrodek Zdrowia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Gminny Ośrodek Zdrowia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 Murowane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Opatkowice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2 241,00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Gminny Ośrodek Zdrowia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5 926,00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8 167,00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Gminny Ośrodek Pomocy Społecznej w Imielnie, NIP 656 20 42 389, REGON 290664821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Cmentarna 6,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5.5 Gminny Ośrodek Pomocy Społecznej w Imielnie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Gminny Ośrodek Pomocy Społecznej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Gminny Ośrodek Pomocy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ul. Cmentarna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4 766,00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4 766,00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Gminny Zespół Obsługi Ekonomiczno Administracyjnej Szkół w Imielnie z siedzibą w Stawach, NIP 656 18 05 891,REGON 290639711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Stawy 10/2,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5.6 Gminny Zespół Obsługi Ekonomiczno Administracyjnej Szkół w Imielnie z siedzibą w Stawach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Gminny Zespół Obsługi Ekonomiczno-Administracyjnej Szkół w Imielnie z Siedzibą w Stawach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GZOE-A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10/2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Stawy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6 400,00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Samorządowa Szkoła Podstawowa w Imielnie, NIP 656 20 47 613, REGON 000572305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Kościelna 3, 28-313 Imielno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5.7 Samorządowa Szkoła Podstawowa w Imielnie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Samorządówa Szkoła Podstawowa w Imielnie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Kościelna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Imielno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18 336,00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18 336,00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Szkół w Mierzwinie, NIP 656 22 68 768, REGON 260180800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Mierzwin 11, 28-316 Mierzwin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5.8 Zespół Szkół w Mierzwinie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Zespól Szkół w Mierzwinie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Mierzwin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Mierzwin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14 335,00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14 335,00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Samorządowa Szkoła Podstawowa w Motkowicach, NIP 656 20 47 607, REGON 001215760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Szkolna 1, 28-313 Motkowice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5.9 Samorządowa Szkoła Podstawowa w Motkowicach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Samorządowa Szkoła Podstawowa w Motkowicach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ul. Szkolna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Motkowice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13 164,00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13 164,00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 xml:space="preserve">GMINA MAŁOGOSZCZ  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Małogoszcz, NIP 656 22 18 144, REGON 000537415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Jaszowskiego 3A,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6.1 Gmina Małogoszcz - Oświetlenie Uliczne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Konarskiego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4 862,77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33B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8 281,85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Konarskiego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4 317,23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Warszawska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7 564,62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Jaszowskiego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11 932,62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Chęcińska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5 013,23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5 261,54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11-ego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873,23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Plac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42 870,00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Osiedle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32 626,15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Pustowujtówny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4 096,62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Grochowska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15 075,69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Chęcińska, Rynek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10 236,92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Warszawska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7 467,69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4 230,00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1 908,00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6 510,00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4 530,00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3 858,00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4 578,00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Henryków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Henryków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5 790,00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4 152,00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7 686,00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12 102,00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11 166,00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Lasochów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Lasochów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1 608,00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Lasochów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Lasochów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4 362,00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1 098,00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4 890,00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9 324,00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6 594,00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3 498,00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1 044,00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25 464,00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2 754,00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2 376,00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7 176,00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13 938,00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7 212,00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6 744,00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Plac T. Kościuszki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11 858,00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Chęcińska 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6 735,69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3 138,00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1 668,00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5 346,00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4 458,00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2 736,00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2 424,00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5 610,00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7 824,00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12 282,00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4 254,00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7 512,00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Wola Tesserowa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Wola Tesserowa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7 068,00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Wola Tesserowa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Wola Tesserowa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6 480,00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4 614,00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Chęcińska II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6 971,08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12 192,00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918,00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4 284,00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7 434,00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6 846,00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9 138,00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2 592,00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2 454,00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4 326,00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7 248,00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6 066,00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10 350,00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2 262,00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6 030,00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2 730,00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Kopaniny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Kopaniny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3 924,00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7 140,00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Oświetlenie Uliczne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Rynek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29 220,00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567 224,92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Dom Kultury, NIP 656 18 56 032, REGON 290016619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Listopada 17,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6.2 Dom Kultury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Kultury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Siłownia Kulturystyczna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Osiedle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2 118,00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Kultury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Kultury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41 145,00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43 263,00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Gmina Małogoszcz, NIP 656 22 18 144, REGON 000537415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Jaszowskiego 3A,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6.3 Gmina Małogoszcz - Pozostałe Obiekty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- Ramiza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Lipnica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- Ramiza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Karsznice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Wiejski Dom Ludowy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Mniszek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296,00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Ludowy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Lasochów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Lasochów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474,00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- Ramiza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Ludwinów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3 277,33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Ludowy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7 824,00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-Remiza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Wola Tesserowa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Wola Tesserowa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- Ramiza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2 660,00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- Ramiza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Wiśnicz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2 594,00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2 378,00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10 856,00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Młodego Rolnika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 Małe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 Małe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3 232,00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Ochotnicz Straż Pożarna - Remiza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10 020,00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Ludowy OSP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7 216,00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Dom Ludowy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Mieronice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2 916,00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Pozostałe Obiekty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Jaszowskiego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60 485,70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Gmina Małogoszcz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Mieszkanie Rotacyjne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10/1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1 260,00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120 659,03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Miejsko Gminny Zespół Ekonomiczno-Administracyjny , NIP 656 15 40 837, REGON 290679685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Jaszowskiego 3A,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6.4 Miejsko Gminny Zespół Ekonomiczno-Administracyjny Szkół w Małogoszczu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Ekonomiczno-Administracyjny Szkół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18 277,50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Ekonomiczno-Administracyjny Szkół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80 652,00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Ekonomiczno-Administracyjny Szkół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Publiczne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5 988,00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Ekonomiczno-Administracyjny Szkół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Przedszkole Publiczne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Osiedle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19 696,00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Ekonomiczno-Administracyjny Szkół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8 354,00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Ekonomiczno-Administracyjny Szkół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Żarczyce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12 832,00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145 799,50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Miejsko Gminny Zespół Ośrodków Zdrowia, NIP 656 18 56 026, REGON 290411304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Jaszowskiego 3,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6.5 Miejsko Gminny Zespół Ośrodków Zdrowia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Ośrodków Zdrowia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 Por. "D"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Jaszowskiego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1 186,50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Ośrodków Zdrowia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145,50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Ośrodków Zdrowia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15 672,00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Miejsko Gminny Zespół Ośrodków Zdrowia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 Por. "O"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Jaszowskiego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15 003,00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32 007,00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Szkoła Podstawowa w Rembieszycach, NIP 656 15 42 517, REGON 1217552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Rembieszyce 10,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6.6 Szkoła Podstawowa w Rembieszycach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 Rembieszyce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19 460,10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19 460,10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Zakład Gospodarki Komunalnej i Mieszkaniowej, NIP 656 10 04 702, REGON 290613539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Osiedle 1A,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6.7 Zakład Gospodarki Komunalnej i Mieszkaniowej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Środowiskowa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Ścieków P2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Dz. 249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242,00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Ścieków P3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Dz. 458/3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331,00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Plac Budowy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679,00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Stacja Wodociągowa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Sabianów-Konarskiego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1 992,00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P2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Bocheniec-Folwark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Bocheniec-Folwark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Ścieków P1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Dz. 258/4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Zakrucze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2 540,00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Ścieków P3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Bocheniec-Dołki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Bocheniec-Dołki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4 150,00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Pompownia Wodociągowa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 Hektary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3 134,00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Ścieków (Obok Stadionu)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Jaszowskiego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128 940,00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Biuro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Osiedle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7 580,00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Ścieków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3 999,00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Hydrofornia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Kozłów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72 225,00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Przepompownia OW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4 182,00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Wodociąg Wiejski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Bocheniec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27 897,00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Ujście Wody (Pompy Wodne)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Leśnica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213 304,00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Klatka Schodowa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15A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Wygnanów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Socjalny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Pozostałe Obiekty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Rembieszyce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1 809,00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Ośrodek Zdrowia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Jaszowskiego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288,00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Zakład Gospodarki Komunalnej i Mieszkaniowej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ZGKiM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 - Blok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1 308,00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476 549,00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Placówek Oświatowych z Złotnikach, NIP 656 18 57 681, REGON 001217581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Złotniki 66A,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6.8 Zespół Placówek Oświatowych z Złotnikach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Placówek Oświatowych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Szkoła Podstawowa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66A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27 102,00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Placówek Oświatowych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Świetlica (Zasilanie Stołówki)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66A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Złotniki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39 060,00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66 162,00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Zespół Szkół Ogólnokształcących, NIP 656 22 89 055, REGON 260042451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 Listopada 14B, 28-366 Małogoszcz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6.9 Zespół Szkół Ogólnokształcących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01.01.2015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 Ogólnokształcących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Zespół Szkół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14B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28-366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Małogoszcz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2015-01-01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49 524,00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49 524,00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 xml:space="preserve">URZĄD SKARBOWY W JĘDRZEJOWIE 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Urząd Skarbowy w Jędrzejowie, NIP 656 15 09 000, REGON 290007448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11-go Listopada 33,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7.1 Urząd Skarbowy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01.08.2014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Urząd Skarbowy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Urząd Skarbowy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11-go Listopada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6 725,61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6 725,61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i/>
                <w:iCs/>
                <w:color w:val="FFFFFF"/>
                <w:sz w:val="14"/>
                <w:szCs w:val="14"/>
              </w:rPr>
              <w:t xml:space="preserve">KOMENDA POWIATOWA PAŃSTWOWEJ STRAŻY POŻARNEJ W JĘDRZEJOWIE  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Załącznik nr 1 do Umowy Sprzedaży Energii Elektrycznej nr ……….…. z dnia ………….………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Komenda Powiatowa Państwowej Straży Pożarnej w Jędrzejowie, NIP 656 10 66 270, REGON 290707849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ul. Reymonta 5, 28-300 Jędrzejów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4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92587D">
              <w:rPr>
                <w:rFonts w:ascii="Calibri" w:hAnsi="Calibri"/>
                <w:b/>
                <w:bCs/>
                <w:sz w:val="14"/>
                <w:szCs w:val="14"/>
              </w:rPr>
              <w:t>8.1 Komenda Powiatowa Państwowej Straży Pożarnej w Jędrzejowie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051FEF" w:rsidRPr="0092587D" w:rsidTr="0092587D">
        <w:trPr>
          <w:gridBefore w:val="1"/>
          <w:trHeight w:val="18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l.p.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 xml:space="preserve">punkt odbioru 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rodzaj punktu poboru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adres/ulica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nr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miejscowość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termin wejścia zamówienia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suma szacowanego zużycia energii [kWh] w okresie od 01.08.2014 r. do 31.12.2015 r.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nazwa OSD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Komenda Powiatowa Państwowej Straży Pożarnej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Budowa Strażnicy PSP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Sportowa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Sędziszów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31 011,40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Komenda Powiatowa Państwowej Straży Pożarnej w Jędrzejowie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Budynek Straży Pożarnej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Reymonta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28-300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Jędrzejów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2014-08-01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7 539,78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PGE Dystrybucja S.A.</w:t>
            </w:r>
          </w:p>
        </w:tc>
      </w:tr>
      <w:tr w:rsidR="00051FEF" w:rsidRPr="0092587D" w:rsidTr="0092587D">
        <w:trPr>
          <w:gridBefore w:val="1"/>
          <w:trHeight w:val="300"/>
        </w:trPr>
        <w:tc>
          <w:tcPr>
            <w:tcW w:w="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92587D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color w:val="FFFFFF"/>
                <w:sz w:val="14"/>
                <w:szCs w:val="14"/>
              </w:rPr>
            </w:pPr>
            <w:r w:rsidRPr="0092587D">
              <w:rPr>
                <w:rFonts w:ascii="Calibri" w:hAnsi="Calibri"/>
                <w:color w:val="FFFFFF"/>
                <w:sz w:val="14"/>
                <w:szCs w:val="14"/>
              </w:rPr>
              <w:t>38 551,18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051FEF" w:rsidRPr="0092587D" w:rsidRDefault="00051FEF" w:rsidP="0092587D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92587D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</w:tbl>
    <w:p w:rsidR="00051FEF" w:rsidRPr="00C53CFE" w:rsidRDefault="00051FEF" w:rsidP="001C700A">
      <w:pPr>
        <w:rPr>
          <w:sz w:val="14"/>
          <w:szCs w:val="14"/>
        </w:rPr>
      </w:pPr>
    </w:p>
    <w:p w:rsidR="00051FEF" w:rsidRPr="00C53CFE" w:rsidRDefault="00051FEF" w:rsidP="001C700A">
      <w:pPr>
        <w:rPr>
          <w:sz w:val="14"/>
          <w:szCs w:val="14"/>
        </w:rPr>
      </w:pPr>
    </w:p>
    <w:p w:rsidR="00051FEF" w:rsidRPr="00C53CFE" w:rsidRDefault="00051FEF" w:rsidP="001C700A">
      <w:pPr>
        <w:rPr>
          <w:sz w:val="14"/>
          <w:szCs w:val="14"/>
        </w:rPr>
      </w:pPr>
    </w:p>
    <w:p w:rsidR="00051FEF" w:rsidRPr="00C53CFE" w:rsidRDefault="00051FEF" w:rsidP="001C700A">
      <w:pPr>
        <w:rPr>
          <w:sz w:val="14"/>
          <w:szCs w:val="14"/>
        </w:rPr>
      </w:pPr>
    </w:p>
    <w:p w:rsidR="00051FEF" w:rsidRPr="00C53CFE" w:rsidRDefault="00051FEF" w:rsidP="001C700A">
      <w:pPr>
        <w:rPr>
          <w:sz w:val="14"/>
          <w:szCs w:val="14"/>
        </w:rPr>
      </w:pPr>
    </w:p>
    <w:p w:rsidR="00051FEF" w:rsidRPr="00C53CFE" w:rsidRDefault="00051FEF" w:rsidP="004B68D5">
      <w:pPr>
        <w:rPr>
          <w:sz w:val="14"/>
          <w:szCs w:val="14"/>
        </w:rPr>
      </w:pPr>
    </w:p>
    <w:p w:rsidR="00051FEF" w:rsidRPr="00C53CFE" w:rsidRDefault="00051FEF" w:rsidP="001C700A">
      <w:pPr>
        <w:ind w:left="10620" w:firstLine="708"/>
        <w:rPr>
          <w:sz w:val="14"/>
          <w:szCs w:val="14"/>
        </w:rPr>
      </w:pPr>
    </w:p>
    <w:p w:rsidR="00051FEF" w:rsidRPr="00C53CFE" w:rsidRDefault="00051FEF" w:rsidP="001C700A">
      <w:pPr>
        <w:ind w:left="10620" w:firstLine="708"/>
        <w:rPr>
          <w:sz w:val="14"/>
          <w:szCs w:val="14"/>
        </w:rPr>
      </w:pPr>
      <w:r w:rsidRPr="00C53CFE">
        <w:rPr>
          <w:sz w:val="14"/>
          <w:szCs w:val="14"/>
        </w:rPr>
        <w:t>……………………………..</w:t>
      </w:r>
    </w:p>
    <w:p w:rsidR="00051FEF" w:rsidRPr="00C53CFE" w:rsidRDefault="00051FEF" w:rsidP="001C700A">
      <w:pPr>
        <w:ind w:left="11328" w:firstLine="708"/>
        <w:rPr>
          <w:sz w:val="14"/>
          <w:szCs w:val="14"/>
        </w:rPr>
      </w:pPr>
      <w:r w:rsidRPr="00C53CFE">
        <w:rPr>
          <w:sz w:val="14"/>
          <w:szCs w:val="14"/>
        </w:rPr>
        <w:t xml:space="preserve">    (Podpis)</w:t>
      </w:r>
    </w:p>
    <w:p w:rsidR="00051FEF" w:rsidRPr="00C53CFE" w:rsidRDefault="00051FEF">
      <w:pPr>
        <w:rPr>
          <w:sz w:val="14"/>
          <w:szCs w:val="14"/>
        </w:rPr>
      </w:pPr>
    </w:p>
    <w:sectPr w:rsidR="00051FEF" w:rsidRPr="00C53CFE" w:rsidSect="001C700A">
      <w:footerReference w:type="default" r:id="rId6"/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FEF" w:rsidRDefault="00051FEF">
      <w:r>
        <w:separator/>
      </w:r>
    </w:p>
  </w:endnote>
  <w:endnote w:type="continuationSeparator" w:id="0">
    <w:p w:rsidR="00051FEF" w:rsidRDefault="00051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EF" w:rsidRPr="006B12C0" w:rsidRDefault="00051FEF" w:rsidP="001C700A">
    <w:pPr>
      <w:pStyle w:val="Footer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4.1 </w:t>
    </w:r>
    <w:r w:rsidRPr="006B12C0">
      <w:rPr>
        <w:rFonts w:ascii="Calibri" w:hAnsi="Calibri"/>
        <w:sz w:val="22"/>
        <w:szCs w:val="22"/>
      </w:rPr>
      <w:t>do SIWZ – Zał. nr 1 do projektu umowy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FEF" w:rsidRDefault="00051FEF">
      <w:r>
        <w:separator/>
      </w:r>
    </w:p>
  </w:footnote>
  <w:footnote w:type="continuationSeparator" w:id="0">
    <w:p w:rsidR="00051FEF" w:rsidRDefault="00051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00A"/>
    <w:rsid w:val="0000298C"/>
    <w:rsid w:val="000139A8"/>
    <w:rsid w:val="00026595"/>
    <w:rsid w:val="0004124C"/>
    <w:rsid w:val="00051FEF"/>
    <w:rsid w:val="00065D70"/>
    <w:rsid w:val="000E2D01"/>
    <w:rsid w:val="001C700A"/>
    <w:rsid w:val="001D0239"/>
    <w:rsid w:val="001F0203"/>
    <w:rsid w:val="00222C1E"/>
    <w:rsid w:val="002904C1"/>
    <w:rsid w:val="002F2E77"/>
    <w:rsid w:val="0037687A"/>
    <w:rsid w:val="00447313"/>
    <w:rsid w:val="004B68D5"/>
    <w:rsid w:val="004E2CCD"/>
    <w:rsid w:val="00502FBD"/>
    <w:rsid w:val="005203B0"/>
    <w:rsid w:val="00590ADB"/>
    <w:rsid w:val="005C2677"/>
    <w:rsid w:val="006B12C0"/>
    <w:rsid w:val="006B2154"/>
    <w:rsid w:val="006F36E4"/>
    <w:rsid w:val="00745EA4"/>
    <w:rsid w:val="007B3E99"/>
    <w:rsid w:val="007E4A0C"/>
    <w:rsid w:val="00806A7C"/>
    <w:rsid w:val="00822A91"/>
    <w:rsid w:val="008811EF"/>
    <w:rsid w:val="0092587D"/>
    <w:rsid w:val="009C7AED"/>
    <w:rsid w:val="00A50D43"/>
    <w:rsid w:val="00B810E5"/>
    <w:rsid w:val="00BD4901"/>
    <w:rsid w:val="00C159A7"/>
    <w:rsid w:val="00C53CFE"/>
    <w:rsid w:val="00CB2CB9"/>
    <w:rsid w:val="00CC6B62"/>
    <w:rsid w:val="00D54CBC"/>
    <w:rsid w:val="00D6788C"/>
    <w:rsid w:val="00DC15BB"/>
    <w:rsid w:val="00DE5FF1"/>
    <w:rsid w:val="00EC5802"/>
    <w:rsid w:val="00ED19E5"/>
    <w:rsid w:val="00F63929"/>
    <w:rsid w:val="00FB4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0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70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F0203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904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F0203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54CB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54CBC"/>
    <w:rPr>
      <w:rFonts w:cs="Times New Roman"/>
      <w:color w:val="800080"/>
      <w:u w:val="single"/>
    </w:rPr>
  </w:style>
  <w:style w:type="paragraph" w:customStyle="1" w:styleId="xl67">
    <w:name w:val="xl6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78">
    <w:name w:val="xl7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80">
    <w:name w:val="xl8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1">
    <w:name w:val="xl8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82">
    <w:name w:val="xl8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83">
    <w:name w:val="xl8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85">
    <w:name w:val="xl8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86">
    <w:name w:val="xl8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87">
    <w:name w:val="xl8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xl88">
    <w:name w:val="xl8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08">
    <w:name w:val="xl10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14">
    <w:name w:val="xl11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15">
    <w:name w:val="xl11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4">
    <w:name w:val="xl12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5">
    <w:name w:val="xl12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6">
    <w:name w:val="xl12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93CDDD"/>
    </w:rPr>
  </w:style>
  <w:style w:type="paragraph" w:customStyle="1" w:styleId="xl129">
    <w:name w:val="xl129"/>
    <w:basedOn w:val="Normal"/>
    <w:uiPriority w:val="99"/>
    <w:rsid w:val="00D54C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30">
    <w:name w:val="xl130"/>
    <w:basedOn w:val="Normal"/>
    <w:uiPriority w:val="99"/>
    <w:rsid w:val="00D54C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31">
    <w:name w:val="xl131"/>
    <w:basedOn w:val="Normal"/>
    <w:uiPriority w:val="99"/>
    <w:rsid w:val="00D54C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32">
    <w:name w:val="xl132"/>
    <w:basedOn w:val="Normal"/>
    <w:uiPriority w:val="99"/>
    <w:rsid w:val="00D54C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33">
    <w:name w:val="xl13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4">
    <w:name w:val="xl13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6">
    <w:name w:val="xl136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b/>
      <w:bCs/>
      <w:i/>
      <w:iCs/>
      <w:color w:val="FFFFFF"/>
    </w:rPr>
  </w:style>
  <w:style w:type="paragraph" w:customStyle="1" w:styleId="xl137">
    <w:name w:val="xl137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Normal"/>
    <w:uiPriority w:val="99"/>
    <w:rsid w:val="00D54CBC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Normal"/>
    <w:uiPriority w:val="99"/>
    <w:rsid w:val="00D54CBC"/>
    <w:pP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"/>
    <w:uiPriority w:val="99"/>
    <w:rsid w:val="00D54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Normal"/>
    <w:uiPriority w:val="99"/>
    <w:rsid w:val="0092587D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Normal"/>
    <w:uiPriority w:val="99"/>
    <w:rsid w:val="0092587D"/>
    <w:pP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9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19</Pages>
  <Words>16419</Words>
  <Characters>-32766</Characters>
  <Application>Microsoft Office Outlook</Application>
  <DocSecurity>0</DocSecurity>
  <Lines>0</Lines>
  <Paragraphs>0</Paragraphs>
  <ScaleCrop>false</ScaleCrop>
  <Company>NewPower Sp z o.o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Newpower</dc:creator>
  <cp:keywords/>
  <dc:description/>
  <cp:lastModifiedBy>Marcin</cp:lastModifiedBy>
  <cp:revision>8</cp:revision>
  <dcterms:created xsi:type="dcterms:W3CDTF">2014-02-21T09:58:00Z</dcterms:created>
  <dcterms:modified xsi:type="dcterms:W3CDTF">2014-02-25T14:55:00Z</dcterms:modified>
</cp:coreProperties>
</file>